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B805" w14:textId="77777777" w:rsidR="007C3A9E" w:rsidRDefault="007C3A9E" w:rsidP="007C3A9E">
      <w:pPr>
        <w:rPr>
          <w:b/>
          <w:bCs/>
          <w:u w:val="single"/>
        </w:rPr>
      </w:pPr>
      <w:r w:rsidRPr="00E13F5C">
        <w:rPr>
          <w:b/>
          <w:bCs/>
          <w:u w:val="single"/>
        </w:rPr>
        <w:t>Día 1: El cambio empieza en ti, no es fácil pero sí posible</w:t>
      </w:r>
    </w:p>
    <w:p w14:paraId="79B879F8" w14:textId="1D0E967E" w:rsidR="007C3A9E" w:rsidRDefault="007C3A9E" w:rsidP="007C3A9E">
      <w:pPr>
        <w:pStyle w:val="Prrafodelista"/>
        <w:numPr>
          <w:ilvl w:val="0"/>
          <w:numId w:val="1"/>
        </w:numPr>
      </w:pPr>
      <w:r>
        <w:t>¿Cuál es el primer cambio que te gustaría hacer con relación a la educación y relación con tu peque? Comprométete contigo a que lo conseguirás</w:t>
      </w:r>
    </w:p>
    <w:p w14:paraId="53B02B27" w14:textId="46C46645" w:rsidR="007C3A9E" w:rsidRDefault="007C3A9E" w:rsidP="007C3A9E"/>
    <w:p w14:paraId="77943845" w14:textId="77777777" w:rsidR="007C3A9E" w:rsidRDefault="007C3A9E" w:rsidP="007C3A9E"/>
    <w:p w14:paraId="352C1D80" w14:textId="0C3FB770" w:rsidR="007C3A9E" w:rsidRDefault="007C3A9E" w:rsidP="007C3A9E">
      <w:pPr>
        <w:pStyle w:val="Prrafodelista"/>
        <w:numPr>
          <w:ilvl w:val="0"/>
          <w:numId w:val="1"/>
        </w:numPr>
      </w:pPr>
      <w:r>
        <w:t>Piensa en una situación con tu peque o con tu pareja que lo hayas sentido como un ataque personal y utiliza la fórmula de quitar el ME de la frase, ¿Cómo lo ves ahora? ¿Qué podrías hacer ahora para reconducir esta situación?</w:t>
      </w:r>
    </w:p>
    <w:p w14:paraId="036D0DA5" w14:textId="77777777" w:rsidR="007C3A9E" w:rsidRDefault="007C3A9E" w:rsidP="007C3A9E"/>
    <w:p w14:paraId="78747B75" w14:textId="276C79D6" w:rsidR="007C3A9E" w:rsidRDefault="007C3A9E" w:rsidP="007C3A9E">
      <w:pPr>
        <w:pStyle w:val="Prrafodelista"/>
        <w:numPr>
          <w:ilvl w:val="0"/>
          <w:numId w:val="1"/>
        </w:numPr>
      </w:pPr>
      <w:r>
        <w:t>Piensa en 2 o 3 comportamientos que no soportes de tu peque y céntrate en las habilidades que le faltan por aprender para que ese comportamiento no se vuelva a dar, ¿Cuáles serían? ¿Cómo se las vas a enseñar?</w:t>
      </w:r>
    </w:p>
    <w:p w14:paraId="7321C4F7" w14:textId="77777777" w:rsidR="007C3A9E" w:rsidRDefault="007C3A9E" w:rsidP="007C3A9E">
      <w:pPr>
        <w:pStyle w:val="Prrafodelista"/>
      </w:pPr>
    </w:p>
    <w:p w14:paraId="078ACE87" w14:textId="77777777" w:rsidR="007C3A9E" w:rsidRDefault="007C3A9E" w:rsidP="007C3A9E"/>
    <w:p w14:paraId="27B12E0B" w14:textId="3BC1C446" w:rsidR="007C3A9E" w:rsidRDefault="007C3A9E" w:rsidP="007C3A9E">
      <w:pPr>
        <w:pStyle w:val="Prrafodelista"/>
        <w:numPr>
          <w:ilvl w:val="0"/>
          <w:numId w:val="1"/>
        </w:numPr>
      </w:pPr>
      <w:r>
        <w:t>¿Qué comportamiento o actitud de tu peque que no te gusta crees que está copiando de ti? (por ejemplo: grita cuando está enfadad@, yo también grito cuando lo estoy y lo ven)</w:t>
      </w:r>
    </w:p>
    <w:p w14:paraId="1393850D" w14:textId="77777777" w:rsidR="007C3A9E" w:rsidRDefault="007C3A9E" w:rsidP="007C3A9E"/>
    <w:p w14:paraId="53401D42" w14:textId="566FD473" w:rsidR="007C3A9E" w:rsidRDefault="007C3A9E" w:rsidP="007C3A9E">
      <w:pPr>
        <w:pStyle w:val="Prrafodelista"/>
        <w:numPr>
          <w:ilvl w:val="0"/>
          <w:numId w:val="1"/>
        </w:numPr>
      </w:pPr>
      <w:r>
        <w:t xml:space="preserve">¿Qué pequeñas cosas del día a día te hacen sentir bien? ¿Cuál o </w:t>
      </w:r>
      <w:r>
        <w:t>cuáles</w:t>
      </w:r>
      <w:r>
        <w:t xml:space="preserve"> te comprometes a hacer todos los días para recargar tu batería o vaciar tu jarra y así poder actuar desde la calma?</w:t>
      </w:r>
    </w:p>
    <w:p w14:paraId="34BA41CA" w14:textId="77777777" w:rsidR="00C362C8" w:rsidRDefault="00C362C8"/>
    <w:sectPr w:rsidR="00C36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22C3"/>
    <w:multiLevelType w:val="hybridMultilevel"/>
    <w:tmpl w:val="BA086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9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9E"/>
    <w:rsid w:val="002D4016"/>
    <w:rsid w:val="00792DE0"/>
    <w:rsid w:val="007C3A9E"/>
    <w:rsid w:val="009174E6"/>
    <w:rsid w:val="00C3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DB30"/>
  <w15:chartTrackingRefBased/>
  <w15:docId w15:val="{76E86B09-54FA-4683-A986-072F19FD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Fernández</dc:creator>
  <cp:keywords/>
  <dc:description/>
  <cp:lastModifiedBy>David Fernández</cp:lastModifiedBy>
  <cp:revision>1</cp:revision>
  <dcterms:created xsi:type="dcterms:W3CDTF">2022-05-30T17:17:00Z</dcterms:created>
  <dcterms:modified xsi:type="dcterms:W3CDTF">2022-05-30T17:17:00Z</dcterms:modified>
</cp:coreProperties>
</file>